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2B" w:rsidRPr="00D919EC" w:rsidRDefault="00142374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İSTANBUL SAĞLIK VE SOSYAL BİLİMLER</w:t>
      </w:r>
      <w:r w:rsidR="001F6D2B" w:rsidRPr="00D919EC">
        <w:rPr>
          <w:rFonts w:cstheme="minorHAnsi"/>
          <w:b/>
          <w:sz w:val="24"/>
          <w:szCs w:val="24"/>
        </w:rPr>
        <w:t xml:space="preserve"> MESLEK YÜKSEKOKULU</w:t>
      </w:r>
    </w:p>
    <w:p w:rsidR="00737145" w:rsidRPr="00D919EC" w:rsidRDefault="007C1902" w:rsidP="0073714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>KALİTE KOMİSYONU</w:t>
      </w:r>
      <w:r w:rsidR="00737145" w:rsidRPr="00D919EC">
        <w:rPr>
          <w:rFonts w:cstheme="minorHAnsi"/>
          <w:b/>
          <w:sz w:val="24"/>
          <w:szCs w:val="24"/>
        </w:rPr>
        <w:t xml:space="preserve"> KARARI</w:t>
      </w:r>
    </w:p>
    <w:p w:rsidR="00737145" w:rsidRPr="00D919EC" w:rsidRDefault="00737145" w:rsidP="00737145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D919EC" w:rsidRPr="00D919EC" w:rsidRDefault="00D919EC" w:rsidP="00737145">
      <w:pPr>
        <w:spacing w:after="0" w:line="240" w:lineRule="atLeast"/>
        <w:rPr>
          <w:rFonts w:cstheme="minorHAnsi"/>
          <w:sz w:val="24"/>
          <w:szCs w:val="24"/>
        </w:rPr>
      </w:pPr>
    </w:p>
    <w:p w:rsidR="00737145" w:rsidRPr="00D919EC" w:rsidRDefault="004221A5" w:rsidP="00737145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Tarihi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A4478D">
        <w:rPr>
          <w:rFonts w:cstheme="minorHAnsi"/>
          <w:sz w:val="24"/>
          <w:szCs w:val="24"/>
        </w:rPr>
        <w:t>10/10</w:t>
      </w:r>
      <w:r w:rsidR="009420F5">
        <w:rPr>
          <w:rFonts w:cstheme="minorHAnsi"/>
          <w:sz w:val="24"/>
          <w:szCs w:val="24"/>
        </w:rPr>
        <w:t>/2022</w:t>
      </w:r>
    </w:p>
    <w:p w:rsidR="00737145" w:rsidRPr="00D919EC" w:rsidRDefault="00737145" w:rsidP="00737145">
      <w:pPr>
        <w:spacing w:after="0" w:line="240" w:lineRule="atLeast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</w:rPr>
        <w:t xml:space="preserve">Toplantı Sayısı </w:t>
      </w:r>
      <w:r w:rsidRPr="00D919EC">
        <w:rPr>
          <w:rFonts w:cstheme="minorHAnsi"/>
          <w:b/>
          <w:sz w:val="24"/>
          <w:szCs w:val="24"/>
        </w:rPr>
        <w:tab/>
        <w:t>:</w:t>
      </w:r>
      <w:r w:rsidRPr="00D919EC">
        <w:rPr>
          <w:rFonts w:cstheme="minorHAnsi"/>
          <w:sz w:val="24"/>
          <w:szCs w:val="24"/>
        </w:rPr>
        <w:t xml:space="preserve"> </w:t>
      </w:r>
      <w:r w:rsidR="00A4478D">
        <w:rPr>
          <w:rFonts w:cstheme="minorHAnsi"/>
          <w:sz w:val="24"/>
          <w:szCs w:val="24"/>
        </w:rPr>
        <w:t>2022/10</w:t>
      </w:r>
    </w:p>
    <w:p w:rsidR="00D919EC" w:rsidRPr="00D919EC" w:rsidRDefault="00D919EC" w:rsidP="009B7B03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737145" w:rsidRPr="00D919EC" w:rsidRDefault="001F6D2B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Meslek Yüksekokulumuz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7C1902" w:rsidRPr="00D919EC">
        <w:rPr>
          <w:rFonts w:cstheme="minorHAnsi"/>
          <w:sz w:val="24"/>
          <w:szCs w:val="24"/>
        </w:rPr>
        <w:t>Kalite Komisyonu</w:t>
      </w:r>
      <w:r w:rsidR="00737145" w:rsidRPr="00D919EC">
        <w:rPr>
          <w:rFonts w:cstheme="minorHAnsi"/>
          <w:sz w:val="24"/>
          <w:szCs w:val="24"/>
        </w:rPr>
        <w:t xml:space="preserve"> </w:t>
      </w:r>
      <w:r w:rsidR="00A4478D">
        <w:rPr>
          <w:rFonts w:cstheme="minorHAnsi"/>
          <w:sz w:val="24"/>
          <w:szCs w:val="24"/>
        </w:rPr>
        <w:t>10/10/2022 tarihinde yapılan toplantı</w:t>
      </w:r>
      <w:r w:rsidR="00711E50">
        <w:rPr>
          <w:rFonts w:cstheme="minorHAnsi"/>
          <w:sz w:val="24"/>
          <w:szCs w:val="24"/>
        </w:rPr>
        <w:t xml:space="preserve"> </w:t>
      </w:r>
      <w:r w:rsidR="009420F5">
        <w:rPr>
          <w:rFonts w:cstheme="minorHAnsi"/>
          <w:sz w:val="24"/>
          <w:szCs w:val="24"/>
        </w:rPr>
        <w:t>sonra</w:t>
      </w:r>
      <w:r w:rsidR="00A4478D">
        <w:rPr>
          <w:rFonts w:cstheme="minorHAnsi"/>
          <w:sz w:val="24"/>
          <w:szCs w:val="24"/>
        </w:rPr>
        <w:t>sı</w:t>
      </w:r>
      <w:r w:rsidR="00737145" w:rsidRPr="00D919EC">
        <w:rPr>
          <w:rFonts w:cstheme="minorHAnsi"/>
          <w:sz w:val="24"/>
          <w:szCs w:val="24"/>
        </w:rPr>
        <w:t xml:space="preserve"> aşağıdaki kararları almıştır.</w:t>
      </w:r>
    </w:p>
    <w:p w:rsidR="001F2248" w:rsidRPr="00D919EC" w:rsidRDefault="001F2248" w:rsidP="00F22CCE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</w:p>
    <w:p w:rsidR="009420F5" w:rsidRPr="009420F5" w:rsidRDefault="00027BB2" w:rsidP="009420F5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b/>
          <w:sz w:val="24"/>
          <w:szCs w:val="24"/>
          <w:u w:val="single"/>
        </w:rPr>
        <w:t>Karar 1:</w:t>
      </w:r>
      <w:r w:rsidR="00DB239B" w:rsidRPr="00D919EC">
        <w:rPr>
          <w:rFonts w:cstheme="minorHAnsi"/>
          <w:sz w:val="24"/>
          <w:szCs w:val="24"/>
        </w:rPr>
        <w:t xml:space="preserve"> </w:t>
      </w:r>
      <w:r w:rsidR="00C93A7F">
        <w:rPr>
          <w:rFonts w:cstheme="minorHAnsi"/>
          <w:sz w:val="24"/>
          <w:szCs w:val="24"/>
        </w:rPr>
        <w:t xml:space="preserve">Meslek Yüksekokulumuzun </w:t>
      </w:r>
      <w:r w:rsidR="00A4478D">
        <w:rPr>
          <w:rFonts w:cstheme="minorHAnsi"/>
          <w:sz w:val="24"/>
          <w:szCs w:val="24"/>
        </w:rPr>
        <w:t>2022-2023 hizmet içi eğitimlerinin planlanması;</w:t>
      </w:r>
    </w:p>
    <w:p w:rsidR="009420F5" w:rsidRPr="009420F5" w:rsidRDefault="009420F5" w:rsidP="009420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Karar 2</w:t>
      </w:r>
      <w:r w:rsidRPr="00D919EC">
        <w:rPr>
          <w:rFonts w:cstheme="minorHAnsi"/>
          <w:b/>
          <w:sz w:val="24"/>
          <w:szCs w:val="24"/>
          <w:u w:val="single"/>
        </w:rPr>
        <w:t>:</w:t>
      </w:r>
      <w:r w:rsidRPr="00D919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Meslek Yüksekokulumuz</w:t>
      </w:r>
      <w:r w:rsidR="00A4478D">
        <w:rPr>
          <w:rFonts w:cstheme="minorHAnsi"/>
          <w:sz w:val="24"/>
          <w:szCs w:val="24"/>
        </w:rPr>
        <w:t>un kalite kurulu komisyon üyelerine</w:t>
      </w:r>
      <w:r w:rsidR="00741D8C">
        <w:rPr>
          <w:rFonts w:cstheme="minorHAnsi"/>
          <w:sz w:val="24"/>
          <w:szCs w:val="24"/>
        </w:rPr>
        <w:t xml:space="preserve"> ve öğrencilere</w:t>
      </w:r>
      <w:bookmarkStart w:id="0" w:name="_GoBack"/>
      <w:bookmarkEnd w:id="0"/>
      <w:r w:rsidR="00A4478D">
        <w:rPr>
          <w:rFonts w:cstheme="minorHAnsi"/>
          <w:sz w:val="24"/>
          <w:szCs w:val="24"/>
        </w:rPr>
        <w:t xml:space="preserve"> kalite güvence süreçleri hakkında bilgilendirme yapılmasına,</w:t>
      </w:r>
    </w:p>
    <w:p w:rsidR="007A7610" w:rsidRPr="007A7610" w:rsidRDefault="0019305B" w:rsidP="007A7610">
      <w:pPr>
        <w:jc w:val="both"/>
        <w:rPr>
          <w:rFonts w:cstheme="minorHAnsi"/>
          <w:sz w:val="24"/>
          <w:szCs w:val="24"/>
        </w:rPr>
      </w:pPr>
      <w:r w:rsidRPr="00D919EC">
        <w:rPr>
          <w:rFonts w:cstheme="minorHAnsi"/>
          <w:sz w:val="24"/>
          <w:szCs w:val="24"/>
        </w:rPr>
        <w:t>O</w:t>
      </w:r>
      <w:r w:rsidR="00FD2E1C" w:rsidRPr="00D919EC">
        <w:rPr>
          <w:rFonts w:cstheme="minorHAnsi"/>
          <w:sz w:val="24"/>
          <w:szCs w:val="24"/>
        </w:rPr>
        <w:t>y birliğiyle karar verilmiştir.</w:t>
      </w:r>
    </w:p>
    <w:tbl>
      <w:tblPr>
        <w:tblStyle w:val="TabloKlavuzuAk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82"/>
        <w:gridCol w:w="1986"/>
        <w:gridCol w:w="282"/>
        <w:gridCol w:w="285"/>
        <w:gridCol w:w="1986"/>
        <w:gridCol w:w="282"/>
        <w:gridCol w:w="285"/>
        <w:gridCol w:w="2268"/>
        <w:gridCol w:w="282"/>
      </w:tblGrid>
      <w:tr w:rsidR="009B7B03" w:rsidRPr="00D919EC" w:rsidTr="000A6528">
        <w:trPr>
          <w:gridAfter w:val="1"/>
          <w:wAfter w:w="282" w:type="dxa"/>
          <w:trHeight w:val="300"/>
        </w:trPr>
        <w:tc>
          <w:tcPr>
            <w:tcW w:w="2553" w:type="dxa"/>
            <w:noWrap/>
            <w:hideMark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Ganimet SEÇ</w:t>
            </w:r>
          </w:p>
        </w:tc>
        <w:tc>
          <w:tcPr>
            <w:tcW w:w="2835" w:type="dxa"/>
            <w:gridSpan w:val="4"/>
            <w:noWrap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Feride AYDIN</w:t>
            </w:r>
          </w:p>
        </w:tc>
        <w:tc>
          <w:tcPr>
            <w:tcW w:w="2553" w:type="dxa"/>
            <w:gridSpan w:val="3"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Pr="00D919EC">
              <w:rPr>
                <w:rFonts w:cstheme="minorHAnsi"/>
                <w:sz w:val="24"/>
                <w:szCs w:val="24"/>
              </w:rPr>
              <w:t>Şeyma TOSUN</w:t>
            </w:r>
          </w:p>
        </w:tc>
        <w:tc>
          <w:tcPr>
            <w:tcW w:w="2268" w:type="dxa"/>
          </w:tcPr>
          <w:p w:rsidR="009B7B03" w:rsidRPr="00D919EC" w:rsidRDefault="009B7B03" w:rsidP="009B7B03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Neylan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ORAL</w:t>
            </w:r>
          </w:p>
        </w:tc>
      </w:tr>
      <w:tr w:rsidR="009B7B03" w:rsidRPr="00D919EC" w:rsidTr="000A6528">
        <w:trPr>
          <w:gridAfter w:val="1"/>
          <w:wAfter w:w="282" w:type="dxa"/>
          <w:trHeight w:val="497"/>
        </w:trPr>
        <w:tc>
          <w:tcPr>
            <w:tcW w:w="2553" w:type="dxa"/>
            <w:noWrap/>
            <w:hideMark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2835" w:type="dxa"/>
            <w:gridSpan w:val="4"/>
            <w:noWrap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9B7B03" w:rsidRPr="00D919EC" w:rsidRDefault="009B7B03" w:rsidP="009B7B0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</w:tcPr>
          <w:p w:rsidR="009B7B03" w:rsidRPr="00D919EC" w:rsidRDefault="009B7B03" w:rsidP="009B7B03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A4478D" w:rsidRPr="00D919EC" w:rsidTr="00CC1B69">
        <w:trPr>
          <w:gridAfter w:val="1"/>
          <w:wAfter w:w="282" w:type="dxa"/>
          <w:trHeight w:val="300"/>
        </w:trPr>
        <w:tc>
          <w:tcPr>
            <w:tcW w:w="2553" w:type="dxa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Gör.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Demet ERASLAN</w:t>
            </w: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Haki Gökhan ŞAHİN</w:t>
            </w:r>
          </w:p>
        </w:tc>
        <w:tc>
          <w:tcPr>
            <w:tcW w:w="2553" w:type="dxa"/>
            <w:gridSpan w:val="3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Büşra ÇALIŞKAN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. Gör. Ayşe Büşra ERTEN</w:t>
            </w:r>
          </w:p>
        </w:tc>
      </w:tr>
      <w:tr w:rsidR="00A4478D" w:rsidRPr="00D919EC" w:rsidTr="00CC1B69">
        <w:trPr>
          <w:gridAfter w:val="1"/>
          <w:wAfter w:w="282" w:type="dxa"/>
          <w:trHeight w:val="300"/>
        </w:trPr>
        <w:tc>
          <w:tcPr>
            <w:tcW w:w="2553" w:type="dxa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  <w:gridSpan w:val="2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A4478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</w:tr>
      <w:tr w:rsidR="00A4478D" w:rsidRPr="00D919EC" w:rsidTr="00A4478D">
        <w:trPr>
          <w:trHeight w:val="390"/>
        </w:trPr>
        <w:tc>
          <w:tcPr>
            <w:tcW w:w="2835" w:type="dxa"/>
            <w:gridSpan w:val="2"/>
            <w:noWrap/>
          </w:tcPr>
          <w:p w:rsidR="00A4478D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Erengül</w:t>
            </w:r>
            <w:proofErr w:type="spellEnd"/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AKBAŞ</w:t>
            </w: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Doğukan ALAÇAM</w:t>
            </w:r>
          </w:p>
        </w:tc>
        <w:tc>
          <w:tcPr>
            <w:tcW w:w="2553" w:type="dxa"/>
            <w:gridSpan w:val="3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Derya Şerife GÜL</w:t>
            </w: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3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A4478D" w:rsidRPr="00D919EC" w:rsidTr="000A6528">
        <w:trPr>
          <w:trHeight w:val="390"/>
        </w:trPr>
        <w:tc>
          <w:tcPr>
            <w:tcW w:w="2835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sz w:val="24"/>
                <w:szCs w:val="24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553" w:type="dxa"/>
            <w:gridSpan w:val="3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919E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Raportör</w:t>
            </w:r>
          </w:p>
        </w:tc>
        <w:tc>
          <w:tcPr>
            <w:tcW w:w="2835" w:type="dxa"/>
            <w:gridSpan w:val="3"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A4478D" w:rsidRPr="00D919EC" w:rsidTr="000A6528">
        <w:trPr>
          <w:gridAfter w:val="1"/>
          <w:wAfter w:w="282" w:type="dxa"/>
          <w:trHeight w:val="390"/>
        </w:trPr>
        <w:tc>
          <w:tcPr>
            <w:tcW w:w="2553" w:type="dxa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4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3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A4478D" w:rsidRPr="00D919EC" w:rsidTr="000A6528">
        <w:trPr>
          <w:gridAfter w:val="1"/>
          <w:wAfter w:w="282" w:type="dxa"/>
          <w:trHeight w:val="390"/>
        </w:trPr>
        <w:tc>
          <w:tcPr>
            <w:tcW w:w="2553" w:type="dxa"/>
            <w:noWrap/>
          </w:tcPr>
          <w:p w:rsidR="00A4478D" w:rsidRPr="00D919EC" w:rsidRDefault="00A4478D" w:rsidP="00A44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3" w:type="dxa"/>
            <w:gridSpan w:val="2"/>
            <w:noWrap/>
          </w:tcPr>
          <w:p w:rsidR="00A4478D" w:rsidRPr="00D919EC" w:rsidRDefault="00A4478D" w:rsidP="00A4478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9305B" w:rsidRPr="00D919EC" w:rsidRDefault="0019305B" w:rsidP="00F03CCD">
      <w:pPr>
        <w:rPr>
          <w:rFonts w:cstheme="minorHAnsi"/>
          <w:sz w:val="24"/>
          <w:szCs w:val="24"/>
        </w:rPr>
      </w:pPr>
    </w:p>
    <w:sectPr w:rsidR="0019305B" w:rsidRPr="00D919EC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899"/>
    <w:multiLevelType w:val="hybridMultilevel"/>
    <w:tmpl w:val="4EA22A2E"/>
    <w:lvl w:ilvl="0" w:tplc="041F000B">
      <w:start w:val="1"/>
      <w:numFmt w:val="bullet"/>
      <w:lvlText w:val=""/>
      <w:lvlJc w:val="left"/>
      <w:pPr>
        <w:ind w:left="49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1" w15:restartNumberingAfterBreak="0">
    <w:nsid w:val="6A4C3CE9"/>
    <w:multiLevelType w:val="hybridMultilevel"/>
    <w:tmpl w:val="0E9E1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0181"/>
    <w:multiLevelType w:val="hybridMultilevel"/>
    <w:tmpl w:val="EFFE7912"/>
    <w:lvl w:ilvl="0" w:tplc="4AEA41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0408F"/>
    <w:rsid w:val="0001180B"/>
    <w:rsid w:val="000251DB"/>
    <w:rsid w:val="00027BB2"/>
    <w:rsid w:val="00027F80"/>
    <w:rsid w:val="00091CEE"/>
    <w:rsid w:val="000A4C07"/>
    <w:rsid w:val="000A6528"/>
    <w:rsid w:val="000B7703"/>
    <w:rsid w:val="000F4B03"/>
    <w:rsid w:val="00112403"/>
    <w:rsid w:val="001331A0"/>
    <w:rsid w:val="0013651B"/>
    <w:rsid w:val="00142374"/>
    <w:rsid w:val="00142FDE"/>
    <w:rsid w:val="00161ADA"/>
    <w:rsid w:val="0016377C"/>
    <w:rsid w:val="00185ED8"/>
    <w:rsid w:val="0019305B"/>
    <w:rsid w:val="0019767D"/>
    <w:rsid w:val="001A1F60"/>
    <w:rsid w:val="001A5DAA"/>
    <w:rsid w:val="001C7B2A"/>
    <w:rsid w:val="001D1750"/>
    <w:rsid w:val="001E431A"/>
    <w:rsid w:val="001F2248"/>
    <w:rsid w:val="001F6D2B"/>
    <w:rsid w:val="00214C86"/>
    <w:rsid w:val="00223E74"/>
    <w:rsid w:val="00225E42"/>
    <w:rsid w:val="002378E3"/>
    <w:rsid w:val="002652CD"/>
    <w:rsid w:val="00266BD0"/>
    <w:rsid w:val="00274781"/>
    <w:rsid w:val="002C2915"/>
    <w:rsid w:val="002C3611"/>
    <w:rsid w:val="002D39DE"/>
    <w:rsid w:val="0030686D"/>
    <w:rsid w:val="00337F06"/>
    <w:rsid w:val="00352963"/>
    <w:rsid w:val="00371B0A"/>
    <w:rsid w:val="003940CE"/>
    <w:rsid w:val="003972C4"/>
    <w:rsid w:val="003A0861"/>
    <w:rsid w:val="003A76F7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E57DE"/>
    <w:rsid w:val="004F2FFD"/>
    <w:rsid w:val="004F506C"/>
    <w:rsid w:val="00510E0B"/>
    <w:rsid w:val="00522E5C"/>
    <w:rsid w:val="0052375D"/>
    <w:rsid w:val="00526BC3"/>
    <w:rsid w:val="00532194"/>
    <w:rsid w:val="00545309"/>
    <w:rsid w:val="00564F35"/>
    <w:rsid w:val="00567136"/>
    <w:rsid w:val="00571EDD"/>
    <w:rsid w:val="00576E20"/>
    <w:rsid w:val="005A3339"/>
    <w:rsid w:val="005C0CF6"/>
    <w:rsid w:val="005E6651"/>
    <w:rsid w:val="0060444C"/>
    <w:rsid w:val="00627E14"/>
    <w:rsid w:val="0066599F"/>
    <w:rsid w:val="00684776"/>
    <w:rsid w:val="006C7FE2"/>
    <w:rsid w:val="006E68B5"/>
    <w:rsid w:val="006E7457"/>
    <w:rsid w:val="00711E50"/>
    <w:rsid w:val="00713A88"/>
    <w:rsid w:val="0072661C"/>
    <w:rsid w:val="007319AF"/>
    <w:rsid w:val="00737145"/>
    <w:rsid w:val="00741D8C"/>
    <w:rsid w:val="00773801"/>
    <w:rsid w:val="0078218D"/>
    <w:rsid w:val="007A7610"/>
    <w:rsid w:val="007C1902"/>
    <w:rsid w:val="007D535A"/>
    <w:rsid w:val="007E1BA0"/>
    <w:rsid w:val="007F0B61"/>
    <w:rsid w:val="007F393F"/>
    <w:rsid w:val="0080486E"/>
    <w:rsid w:val="008134F1"/>
    <w:rsid w:val="008153A0"/>
    <w:rsid w:val="0081795E"/>
    <w:rsid w:val="0085605C"/>
    <w:rsid w:val="00876833"/>
    <w:rsid w:val="008836EA"/>
    <w:rsid w:val="00885D3E"/>
    <w:rsid w:val="008B7F36"/>
    <w:rsid w:val="008D106A"/>
    <w:rsid w:val="008F0F5A"/>
    <w:rsid w:val="0091132E"/>
    <w:rsid w:val="00931007"/>
    <w:rsid w:val="009420F5"/>
    <w:rsid w:val="00954C18"/>
    <w:rsid w:val="0096078F"/>
    <w:rsid w:val="00960FDF"/>
    <w:rsid w:val="00967D4B"/>
    <w:rsid w:val="00972243"/>
    <w:rsid w:val="00980680"/>
    <w:rsid w:val="0098621F"/>
    <w:rsid w:val="009A167F"/>
    <w:rsid w:val="009A57B1"/>
    <w:rsid w:val="009B7B03"/>
    <w:rsid w:val="009C0CA8"/>
    <w:rsid w:val="009C1BC5"/>
    <w:rsid w:val="009D10D9"/>
    <w:rsid w:val="009D61F5"/>
    <w:rsid w:val="009F4777"/>
    <w:rsid w:val="009F5893"/>
    <w:rsid w:val="009F5BB0"/>
    <w:rsid w:val="00A05CB9"/>
    <w:rsid w:val="00A31131"/>
    <w:rsid w:val="00A413B7"/>
    <w:rsid w:val="00A41813"/>
    <w:rsid w:val="00A4478D"/>
    <w:rsid w:val="00A46CE4"/>
    <w:rsid w:val="00A47FA4"/>
    <w:rsid w:val="00A62F07"/>
    <w:rsid w:val="00A873A4"/>
    <w:rsid w:val="00A94D0E"/>
    <w:rsid w:val="00AB25D5"/>
    <w:rsid w:val="00AB4348"/>
    <w:rsid w:val="00AC3343"/>
    <w:rsid w:val="00AD2A4E"/>
    <w:rsid w:val="00AE097D"/>
    <w:rsid w:val="00AE11DF"/>
    <w:rsid w:val="00AE7F38"/>
    <w:rsid w:val="00AF1978"/>
    <w:rsid w:val="00AF214C"/>
    <w:rsid w:val="00B261B9"/>
    <w:rsid w:val="00B30760"/>
    <w:rsid w:val="00B40DA3"/>
    <w:rsid w:val="00B774A4"/>
    <w:rsid w:val="00B90748"/>
    <w:rsid w:val="00B95C05"/>
    <w:rsid w:val="00BA4CD9"/>
    <w:rsid w:val="00BB7062"/>
    <w:rsid w:val="00BC102D"/>
    <w:rsid w:val="00BC7035"/>
    <w:rsid w:val="00BD2503"/>
    <w:rsid w:val="00BE5ABF"/>
    <w:rsid w:val="00C06A0C"/>
    <w:rsid w:val="00C171B5"/>
    <w:rsid w:val="00C210FF"/>
    <w:rsid w:val="00C246D5"/>
    <w:rsid w:val="00C5402C"/>
    <w:rsid w:val="00C669D0"/>
    <w:rsid w:val="00C74003"/>
    <w:rsid w:val="00C87E20"/>
    <w:rsid w:val="00C93A7F"/>
    <w:rsid w:val="00CA3F35"/>
    <w:rsid w:val="00CB5C1F"/>
    <w:rsid w:val="00CE257A"/>
    <w:rsid w:val="00D163A9"/>
    <w:rsid w:val="00D26688"/>
    <w:rsid w:val="00D33EFA"/>
    <w:rsid w:val="00D41081"/>
    <w:rsid w:val="00D802D1"/>
    <w:rsid w:val="00D84937"/>
    <w:rsid w:val="00D919EC"/>
    <w:rsid w:val="00DB0A25"/>
    <w:rsid w:val="00DB239B"/>
    <w:rsid w:val="00DC534D"/>
    <w:rsid w:val="00E11CD7"/>
    <w:rsid w:val="00E31B72"/>
    <w:rsid w:val="00E332C1"/>
    <w:rsid w:val="00E337B5"/>
    <w:rsid w:val="00E452A4"/>
    <w:rsid w:val="00E61D58"/>
    <w:rsid w:val="00E70BDA"/>
    <w:rsid w:val="00E741C6"/>
    <w:rsid w:val="00E9754E"/>
    <w:rsid w:val="00EA71AC"/>
    <w:rsid w:val="00EF573D"/>
    <w:rsid w:val="00F0084D"/>
    <w:rsid w:val="00F03CCD"/>
    <w:rsid w:val="00F03D08"/>
    <w:rsid w:val="00F04F3F"/>
    <w:rsid w:val="00F06065"/>
    <w:rsid w:val="00F15AAE"/>
    <w:rsid w:val="00F221D2"/>
    <w:rsid w:val="00F22CCE"/>
    <w:rsid w:val="00F437EE"/>
    <w:rsid w:val="00F56AC1"/>
    <w:rsid w:val="00F611CD"/>
    <w:rsid w:val="00F61A40"/>
    <w:rsid w:val="00F77F6D"/>
    <w:rsid w:val="00F82458"/>
    <w:rsid w:val="00F82BA1"/>
    <w:rsid w:val="00F8575A"/>
    <w:rsid w:val="00FD2E1C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7E68"/>
  <w15:docId w15:val="{DA27ED75-50BC-4592-BE55-F65E8BC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  <w:style w:type="table" w:styleId="DzTablo1">
    <w:name w:val="Plain Table 1"/>
    <w:basedOn w:val="NormalTablo"/>
    <w:uiPriority w:val="41"/>
    <w:rsid w:val="00A413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A413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65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Feride AYDIN</cp:lastModifiedBy>
  <cp:revision>31</cp:revision>
  <cp:lastPrinted>2022-09-27T10:26:00Z</cp:lastPrinted>
  <dcterms:created xsi:type="dcterms:W3CDTF">2021-04-09T09:13:00Z</dcterms:created>
  <dcterms:modified xsi:type="dcterms:W3CDTF">2022-12-20T12:45:00Z</dcterms:modified>
</cp:coreProperties>
</file>